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89" w:rsidRDefault="00923589">
      <w:pPr>
        <w:widowControl w:val="0"/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6"/>
        <w:gridCol w:w="4654"/>
      </w:tblGrid>
      <w:tr w:rsidR="00923589">
        <w:tc>
          <w:tcPr>
            <w:tcW w:w="4696" w:type="dxa"/>
          </w:tcPr>
          <w:p w:rsidR="00923589" w:rsidRDefault="00FD5604">
            <w:r>
              <w:t>Building with Blocks</w:t>
            </w:r>
          </w:p>
          <w:p w:rsidR="00923589" w:rsidRDefault="00FD5604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924050" cy="2369820"/>
                  <wp:effectExtent l="0" t="0" r="0" b="0"/>
                  <wp:docPr id="4" name="image10.jpg" descr="http://t1.gstatic.com/images?q=tbn:ANd9GcSbix1-bEjhyEjPwvCOslVeEbe4S-UkhS3An7GeRBL9jt7rqQ-4:www.extension.org/sites/default/files/styles/large/public/asian%2520toddler%2520building%2520with%2520block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://t1.gstatic.com/images?q=tbn:ANd9GcSbix1-bEjhyEjPwvCOslVeEbe4S-UkhS3An7GeRBL9jt7rqQ-4:www.extension.org/sites/default/files/styles/large/public/asian%2520toddler%2520building%2520with%2520blocks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369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:rsidR="00923589" w:rsidRDefault="00FD5604">
            <w:r>
              <w:t>Cutting with Scissors</w:t>
            </w:r>
          </w:p>
          <w:p w:rsidR="00923589" w:rsidRDefault="00FD5604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830830" cy="1616710"/>
                  <wp:effectExtent l="0" t="0" r="0" b="0"/>
                  <wp:docPr id="6" name="image14.jpg" descr="http://t3.gstatic.com/images?q=tbn:ANd9GcRcaZG-pcgqWTzZlUURvC3KuYKsqW13TDDe2WcPWoa6IYgEg-O3:sensationalkidsot.com.au/home/wp-content/uploads/2012/09/3990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://t3.gstatic.com/images?q=tbn:ANd9GcRcaZG-pcgqWTzZlUURvC3KuYKsqW13TDDe2WcPWoa6IYgEg-O3:sensationalkidsot.com.au/home/wp-content/uploads/2012/09/39907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30" cy="1616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89">
        <w:tc>
          <w:tcPr>
            <w:tcW w:w="4696" w:type="dxa"/>
          </w:tcPr>
          <w:p w:rsidR="00923589" w:rsidRDefault="00FD5604">
            <w:r>
              <w:t>Craft Project</w:t>
            </w:r>
          </w:p>
          <w:p w:rsidR="00923589" w:rsidRDefault="00FD5604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465070" cy="1851025"/>
                  <wp:effectExtent l="0" t="0" r="0" b="0"/>
                  <wp:docPr id="5" name="image13.jpg" descr="http://t2.gstatic.com/images?q=tbn:ANd9GcSIdC5CQ0-uqQ0zTS-Se2Ok1AJ-aa-ynZz_KTXMS9XsWGoQX3I7zQ:3.bp.blogspot.com/-WcTCnnuSG2w/Tssgs5raYoI/AAAAAAAAABA/DmcoisdVKVE/s1600/IMG_67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://t2.gstatic.com/images?q=tbn:ANd9GcSIdC5CQ0-uqQ0zTS-Se2Ok1AJ-aa-ynZz_KTXMS9XsWGoQX3I7zQ:3.bp.blogspot.com/-WcTCnnuSG2w/Tssgs5raYoI/AAAAAAAAABA/DmcoisdVKVE/s1600/IMG_677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70" cy="185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:rsidR="00923589" w:rsidRDefault="00FD5604">
            <w:r>
              <w:t>Finger Painting</w:t>
            </w:r>
          </w:p>
          <w:p w:rsidR="00923589" w:rsidRDefault="00FD5604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355215" cy="1558290"/>
                  <wp:effectExtent l="0" t="0" r="0" b="0"/>
                  <wp:docPr id="8" name="image16.jpg" descr="http://t0.gstatic.com/images?q=tbn:ANd9GcTzPR-IUPrvUsYnfbeMj38k0Njj1zMCOhQgDrhTrLwFyXkdD-tl2Q:www.charlotteparent.com/images/articlenewimages/iStock_000009378286Sm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://t0.gstatic.com/images?q=tbn:ANd9GcTzPR-IUPrvUsYnfbeMj38k0Njj1zMCOhQgDrhTrLwFyXkdD-tl2Q:www.charlotteparent.com/images/articlenewimages/iStock_000009378286Small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15" cy="1558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89">
        <w:tc>
          <w:tcPr>
            <w:tcW w:w="4696" w:type="dxa"/>
          </w:tcPr>
          <w:p w:rsidR="00923589" w:rsidRDefault="00FD5604">
            <w:r>
              <w:t>Playing Piano</w:t>
            </w:r>
          </w:p>
          <w:p w:rsidR="00923589" w:rsidRDefault="00FD5604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998260" cy="2251398"/>
                  <wp:effectExtent l="0" t="0" r="0" b="0"/>
                  <wp:docPr id="7" name="image15.jpg" descr="http://t3.gstatic.com/images?q=tbn:ANd9GcQh8boOFpFQXbpMxzDbJyU3cSMXPQj8PIipTBwQilu3ha6h37zt:www.sensory-processing-disorder.com/images/music-help-with-fine-motor-skills-213944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://t3.gstatic.com/images?q=tbn:ANd9GcQh8boOFpFQXbpMxzDbJyU3cSMXPQj8PIipTBwQilu3ha6h37zt:www.sensory-processing-disorder.com/images/music-help-with-fine-motor-skills-21394459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260" cy="22513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:rsidR="00923589" w:rsidRDefault="00FD5604">
            <w:r>
              <w:t>Gluing Papers Together</w:t>
            </w:r>
          </w:p>
          <w:p w:rsidR="00923589" w:rsidRDefault="00FD5604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978238" cy="1980195"/>
                  <wp:effectExtent l="0" t="0" r="0" b="0"/>
                  <wp:docPr id="2" name="image6.jpg" descr="http://t1.gstatic.com/images?q=tbn:ANd9GcQzGKEzzLtbyBYezRIhtb-IA4P0_O_mpz3XLa-f_OKwsILzdlMY3A:0.tqn.com/d/babyparenting/1/0/r/q/squarecoll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://t1.gstatic.com/images?q=tbn:ANd9GcQzGKEzzLtbyBYezRIhtb-IA4P0_O_mpz3XLa-f_OKwsILzdlMY3A:0.tqn.com/d/babyparenting/1/0/r/q/squarecollage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238" cy="1980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89">
        <w:tc>
          <w:tcPr>
            <w:tcW w:w="4696" w:type="dxa"/>
          </w:tcPr>
          <w:p w:rsidR="00923589" w:rsidRDefault="00FD5604">
            <w:r>
              <w:t>Picking up shapes</w:t>
            </w:r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lastRenderedPageBreak/>
              <w:drawing>
                <wp:inline distT="0" distB="0" distL="0" distR="0">
                  <wp:extent cx="1953260" cy="2340610"/>
                  <wp:effectExtent l="0" t="0" r="0" b="0"/>
                  <wp:docPr id="1" name="image2.jpg" descr="http://t3.gstatic.com/images?q=tbn:ANd9GcRzS5jnQsia-Z56lfGbef8yaJvV6OJdYRUCx6beTboTnyW9h5CSwg:www.notimeforflashcards.com/wp-content/uploads/2012/06/fine-motor-development-with-playdo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t3.gstatic.com/images?q=tbn:ANd9GcRzS5jnQsia-Z56lfGbef8yaJvV6OJdYRUCx6beTboTnyW9h5CSwg:www.notimeforflashcards.com/wp-content/uploads/2012/06/fine-motor-development-with-playdoh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260" cy="2340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3589" w:rsidRDefault="00923589"/>
        </w:tc>
        <w:tc>
          <w:tcPr>
            <w:tcW w:w="4654" w:type="dxa"/>
          </w:tcPr>
          <w:p w:rsidR="00923589" w:rsidRDefault="00FD5604">
            <w:r>
              <w:lastRenderedPageBreak/>
              <w:t>Threading Beads on Noodles</w:t>
            </w:r>
          </w:p>
          <w:p w:rsidR="00923589" w:rsidRDefault="00FD5604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lastRenderedPageBreak/>
              <w:drawing>
                <wp:inline distT="0" distB="0" distL="0" distR="0">
                  <wp:extent cx="2618740" cy="1741170"/>
                  <wp:effectExtent l="0" t="0" r="0" b="0"/>
                  <wp:docPr id="3" name="image9.jpg" descr="http://t2.gstatic.com/images?q=tbn:ANd9GcSTppOquwSoq0CjZDhWUjg0lDFWyzBPx18h_VJP-CmhNfyF5elAbg:tj-prod-media.s3.amazonaws.com/2013/12/gentlenesstitle-546x3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://t2.gstatic.com/images?q=tbn:ANd9GcSTppOquwSoq0CjZDhWUjg0lDFWyzBPx18h_VJP-CmhNfyF5elAbg:tj-prod-media.s3.amazonaws.com/2013/12/gentlenesstitle-546x36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89">
        <w:tc>
          <w:tcPr>
            <w:tcW w:w="4696" w:type="dxa"/>
          </w:tcPr>
          <w:p w:rsidR="00923589" w:rsidRDefault="00923589">
            <w:bookmarkStart w:id="1" w:name="_gjdgxs" w:colFirst="0" w:colLast="0"/>
            <w:bookmarkEnd w:id="1"/>
          </w:p>
        </w:tc>
        <w:tc>
          <w:tcPr>
            <w:tcW w:w="4654" w:type="dxa"/>
          </w:tcPr>
          <w:p w:rsidR="00923589" w:rsidRDefault="00923589"/>
        </w:tc>
      </w:tr>
      <w:tr w:rsidR="00923589">
        <w:tc>
          <w:tcPr>
            <w:tcW w:w="4696" w:type="dxa"/>
          </w:tcPr>
          <w:p w:rsidR="00923589" w:rsidRDefault="00923589"/>
        </w:tc>
        <w:tc>
          <w:tcPr>
            <w:tcW w:w="4654" w:type="dxa"/>
          </w:tcPr>
          <w:p w:rsidR="00923589" w:rsidRDefault="00923589"/>
        </w:tc>
      </w:tr>
      <w:tr w:rsidR="00923589">
        <w:tc>
          <w:tcPr>
            <w:tcW w:w="4696" w:type="dxa"/>
          </w:tcPr>
          <w:p w:rsidR="00923589" w:rsidRDefault="00923589"/>
        </w:tc>
        <w:tc>
          <w:tcPr>
            <w:tcW w:w="4654" w:type="dxa"/>
          </w:tcPr>
          <w:p w:rsidR="00923589" w:rsidRDefault="00923589"/>
        </w:tc>
      </w:tr>
      <w:tr w:rsidR="00923589">
        <w:tc>
          <w:tcPr>
            <w:tcW w:w="4696" w:type="dxa"/>
          </w:tcPr>
          <w:p w:rsidR="00923589" w:rsidRDefault="00923589"/>
        </w:tc>
        <w:tc>
          <w:tcPr>
            <w:tcW w:w="4654" w:type="dxa"/>
          </w:tcPr>
          <w:p w:rsidR="00923589" w:rsidRDefault="00923589"/>
        </w:tc>
      </w:tr>
      <w:tr w:rsidR="00923589">
        <w:tc>
          <w:tcPr>
            <w:tcW w:w="4696" w:type="dxa"/>
          </w:tcPr>
          <w:p w:rsidR="00923589" w:rsidRDefault="00923589"/>
        </w:tc>
        <w:tc>
          <w:tcPr>
            <w:tcW w:w="4654" w:type="dxa"/>
          </w:tcPr>
          <w:p w:rsidR="00923589" w:rsidRDefault="00923589"/>
        </w:tc>
      </w:tr>
      <w:tr w:rsidR="00923589">
        <w:tc>
          <w:tcPr>
            <w:tcW w:w="4696" w:type="dxa"/>
          </w:tcPr>
          <w:p w:rsidR="00923589" w:rsidRDefault="00923589"/>
        </w:tc>
        <w:tc>
          <w:tcPr>
            <w:tcW w:w="4654" w:type="dxa"/>
          </w:tcPr>
          <w:p w:rsidR="00923589" w:rsidRDefault="00923589"/>
        </w:tc>
      </w:tr>
      <w:tr w:rsidR="00923589">
        <w:tc>
          <w:tcPr>
            <w:tcW w:w="4696" w:type="dxa"/>
          </w:tcPr>
          <w:p w:rsidR="00923589" w:rsidRDefault="00923589"/>
        </w:tc>
        <w:tc>
          <w:tcPr>
            <w:tcW w:w="4654" w:type="dxa"/>
          </w:tcPr>
          <w:p w:rsidR="00923589" w:rsidRDefault="00923589"/>
        </w:tc>
      </w:tr>
      <w:tr w:rsidR="00923589">
        <w:tc>
          <w:tcPr>
            <w:tcW w:w="4696" w:type="dxa"/>
          </w:tcPr>
          <w:p w:rsidR="00923589" w:rsidRDefault="00923589"/>
        </w:tc>
        <w:tc>
          <w:tcPr>
            <w:tcW w:w="4654" w:type="dxa"/>
          </w:tcPr>
          <w:p w:rsidR="00923589" w:rsidRDefault="00923589"/>
        </w:tc>
      </w:tr>
    </w:tbl>
    <w:p w:rsidR="00923589" w:rsidRDefault="00923589"/>
    <w:sectPr w:rsidR="009235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3589"/>
    <w:rsid w:val="00923589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Graybill</cp:lastModifiedBy>
  <cp:revision>2</cp:revision>
  <dcterms:created xsi:type="dcterms:W3CDTF">2018-01-20T12:20:00Z</dcterms:created>
  <dcterms:modified xsi:type="dcterms:W3CDTF">2018-01-20T12:20:00Z</dcterms:modified>
</cp:coreProperties>
</file>